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85" w:rsidRDefault="004C0D85">
      <w:r>
        <w:t>Еременко С.А.</w:t>
      </w:r>
    </w:p>
    <w:p w:rsidR="004C0D85" w:rsidRDefault="004C0D85">
      <w:bookmarkStart w:id="0" w:name="_GoBack"/>
      <w:bookmarkEnd w:id="0"/>
      <w:r>
        <w:t>ИСТОРИЯ БЕЛАРУСИ</w:t>
      </w:r>
    </w:p>
    <w:p w:rsidR="004C0D85" w:rsidRDefault="004C0D85">
      <w:r>
        <w:t xml:space="preserve"> 11 КЛАСС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186"/>
        <w:gridCol w:w="3522"/>
        <w:gridCol w:w="2188"/>
      </w:tblGrid>
      <w:tr w:rsidR="001E7F10" w:rsidTr="00F203C5">
        <w:tc>
          <w:tcPr>
            <w:tcW w:w="1560" w:type="dxa"/>
          </w:tcPr>
          <w:p w:rsidR="00F203C5" w:rsidRDefault="00F203C5">
            <w:r>
              <w:t>Тема</w:t>
            </w:r>
            <w:r w:rsidR="00B05DDF">
              <w:t>:</w:t>
            </w:r>
          </w:p>
          <w:p w:rsidR="00B05DDF" w:rsidRDefault="00B05DDF"/>
        </w:tc>
        <w:tc>
          <w:tcPr>
            <w:tcW w:w="3186" w:type="dxa"/>
          </w:tcPr>
          <w:p w:rsidR="001E7F10" w:rsidRDefault="00B05DDF">
            <w:r>
              <w:t>Видео (ссылка)</w:t>
            </w:r>
          </w:p>
        </w:tc>
        <w:tc>
          <w:tcPr>
            <w:tcW w:w="3522" w:type="dxa"/>
          </w:tcPr>
          <w:p w:rsidR="001E7F10" w:rsidRDefault="00B05DDF">
            <w:r>
              <w:t>Тест (ссылка)</w:t>
            </w:r>
          </w:p>
        </w:tc>
        <w:tc>
          <w:tcPr>
            <w:tcW w:w="2188" w:type="dxa"/>
          </w:tcPr>
          <w:p w:rsidR="001E7F10" w:rsidRDefault="00B05DDF">
            <w:proofErr w:type="gramStart"/>
            <w:r>
              <w:t>Интерактивные задания (ссылка</w:t>
            </w:r>
            <w:proofErr w:type="gramEnd"/>
          </w:p>
        </w:tc>
      </w:tr>
      <w:tr w:rsidR="001E7F10" w:rsidTr="00F203C5">
        <w:tc>
          <w:tcPr>
            <w:tcW w:w="1560" w:type="dxa"/>
          </w:tcPr>
          <w:p w:rsidR="001E7F10" w:rsidRDefault="00B05DDF">
            <w:r>
              <w:t>Развитие образования, науки и культуры</w:t>
            </w:r>
          </w:p>
        </w:tc>
        <w:tc>
          <w:tcPr>
            <w:tcW w:w="3186" w:type="dxa"/>
          </w:tcPr>
          <w:p w:rsidR="001E7F10" w:rsidRDefault="004C0D85">
            <w:hyperlink r:id="rId5" w:history="1">
              <w:r w:rsidR="00B05DDF" w:rsidRPr="00B05DDF">
                <w:rPr>
                  <w:rStyle w:val="a4"/>
                </w:rPr>
                <w:t>https://www.slideshare.net/sitnikpw/1-60085789</w:t>
              </w:r>
            </w:hyperlink>
          </w:p>
        </w:tc>
        <w:tc>
          <w:tcPr>
            <w:tcW w:w="3522" w:type="dxa"/>
          </w:tcPr>
          <w:p w:rsidR="001E7F10" w:rsidRDefault="004C0D85">
            <w:hyperlink r:id="rId6" w:history="1">
              <w:r w:rsidR="00A2144E" w:rsidRPr="00A2144E">
                <w:rPr>
                  <w:rStyle w:val="a4"/>
                </w:rPr>
                <w:t>https://www.slideshare.net/sitnikpw/ss-60183326</w:t>
              </w:r>
            </w:hyperlink>
          </w:p>
        </w:tc>
        <w:tc>
          <w:tcPr>
            <w:tcW w:w="2188" w:type="dxa"/>
          </w:tcPr>
          <w:p w:rsidR="001E7F10" w:rsidRDefault="004C0D85">
            <w:hyperlink r:id="rId7" w:history="1">
              <w:r w:rsidR="00A2144E" w:rsidRPr="00A2144E">
                <w:rPr>
                  <w:rStyle w:val="a4"/>
                </w:rPr>
                <w:t>https://www.slideshare.net/sitnikpw/ss-60183326</w:t>
              </w:r>
            </w:hyperlink>
          </w:p>
        </w:tc>
      </w:tr>
      <w:tr w:rsidR="001E7F10" w:rsidTr="00F203C5">
        <w:tc>
          <w:tcPr>
            <w:tcW w:w="1560" w:type="dxa"/>
          </w:tcPr>
          <w:p w:rsidR="001E7F10" w:rsidRDefault="00B05DDF">
            <w:r>
              <w:t>Развитие образования, науки и культуры</w:t>
            </w:r>
          </w:p>
        </w:tc>
        <w:tc>
          <w:tcPr>
            <w:tcW w:w="3186" w:type="dxa"/>
          </w:tcPr>
          <w:p w:rsidR="001E7F10" w:rsidRDefault="004C0D85">
            <w:hyperlink r:id="rId8" w:history="1">
              <w:r w:rsidR="00B05DDF" w:rsidRPr="00B05DDF">
                <w:rPr>
                  <w:rStyle w:val="a4"/>
                </w:rPr>
                <w:t>https://www.slideshare.net/sitnikpw/2-60415515</w:t>
              </w:r>
            </w:hyperlink>
          </w:p>
        </w:tc>
        <w:tc>
          <w:tcPr>
            <w:tcW w:w="3522" w:type="dxa"/>
          </w:tcPr>
          <w:p w:rsidR="001E7F10" w:rsidRDefault="004C0D85">
            <w:hyperlink r:id="rId9" w:history="1">
              <w:r w:rsidR="00A2144E" w:rsidRPr="00A2144E">
                <w:rPr>
                  <w:rStyle w:val="a4"/>
                </w:rPr>
                <w:t>https://www.slideshare.net/sitnikpw/ss-60526110</w:t>
              </w:r>
            </w:hyperlink>
          </w:p>
        </w:tc>
        <w:tc>
          <w:tcPr>
            <w:tcW w:w="2188" w:type="dxa"/>
          </w:tcPr>
          <w:p w:rsidR="001E7F10" w:rsidRDefault="004C0D85">
            <w:hyperlink r:id="rId10" w:history="1">
              <w:r w:rsidR="00A2144E" w:rsidRPr="00A2144E">
                <w:rPr>
                  <w:rStyle w:val="a4"/>
                </w:rPr>
                <w:t>https://www.slideshare.net/sitnikpw/ss-60526110</w:t>
              </w:r>
            </w:hyperlink>
          </w:p>
        </w:tc>
      </w:tr>
      <w:tr w:rsidR="001E7F10" w:rsidTr="00F203C5">
        <w:tc>
          <w:tcPr>
            <w:tcW w:w="1560" w:type="dxa"/>
          </w:tcPr>
          <w:p w:rsidR="001E7F10" w:rsidRDefault="00B05DDF">
            <w:r>
              <w:t>Наш край</w:t>
            </w:r>
          </w:p>
        </w:tc>
        <w:tc>
          <w:tcPr>
            <w:tcW w:w="3186" w:type="dxa"/>
          </w:tcPr>
          <w:p w:rsidR="001E7F10" w:rsidRDefault="004C0D85">
            <w:hyperlink r:id="rId11" w:history="1">
              <w:r w:rsidR="00A2144E" w:rsidRPr="00A2144E">
                <w:rPr>
                  <w:rStyle w:val="a4"/>
                </w:rPr>
                <w:t>https://ru.wikipedia.org/wiki/%D0%A1%D0%B5%D0%BD%D0%BD%D0%BE</w:t>
              </w:r>
            </w:hyperlink>
          </w:p>
        </w:tc>
        <w:tc>
          <w:tcPr>
            <w:tcW w:w="3522" w:type="dxa"/>
          </w:tcPr>
          <w:p w:rsidR="001E7F10" w:rsidRDefault="001E7F10"/>
        </w:tc>
        <w:tc>
          <w:tcPr>
            <w:tcW w:w="2188" w:type="dxa"/>
          </w:tcPr>
          <w:p w:rsidR="001E7F10" w:rsidRDefault="001E7F10"/>
        </w:tc>
      </w:tr>
      <w:tr w:rsidR="001E7F10" w:rsidTr="00F203C5">
        <w:tc>
          <w:tcPr>
            <w:tcW w:w="1560" w:type="dxa"/>
          </w:tcPr>
          <w:p w:rsidR="001E7F10" w:rsidRDefault="00B05DDF">
            <w:r>
              <w:t>Обобщение по 3 разделу</w:t>
            </w:r>
          </w:p>
        </w:tc>
        <w:tc>
          <w:tcPr>
            <w:tcW w:w="3186" w:type="dxa"/>
          </w:tcPr>
          <w:p w:rsidR="001E7F10" w:rsidRDefault="001E7F10"/>
          <w:p w:rsidR="00A2144E" w:rsidRDefault="00A2144E"/>
        </w:tc>
        <w:tc>
          <w:tcPr>
            <w:tcW w:w="3522" w:type="dxa"/>
          </w:tcPr>
          <w:p w:rsidR="001E7F10" w:rsidRDefault="004C0D85">
            <w:hyperlink r:id="rId12" w:history="1">
              <w:r w:rsidR="001B7C8E" w:rsidRPr="001B7C8E">
                <w:rPr>
                  <w:rStyle w:val="a4"/>
                </w:rPr>
                <w:t>https://docs.google.com/forms/d/e/1FAIpQLSdrL1dThibD-XlgBVmnr0nkWHkkwasV5SwFZvFT3smgSsXKtw/viewform?c=0&amp;w=1</w:t>
              </w:r>
            </w:hyperlink>
          </w:p>
        </w:tc>
        <w:tc>
          <w:tcPr>
            <w:tcW w:w="2188" w:type="dxa"/>
          </w:tcPr>
          <w:p w:rsidR="001E7F10" w:rsidRDefault="001E7F10"/>
        </w:tc>
      </w:tr>
      <w:tr w:rsidR="001E7F10" w:rsidTr="00F203C5">
        <w:tc>
          <w:tcPr>
            <w:tcW w:w="1560" w:type="dxa"/>
          </w:tcPr>
          <w:p w:rsidR="001E7F10" w:rsidRDefault="00A2144E">
            <w:r>
              <w:t>Итоговое обобщение</w:t>
            </w:r>
          </w:p>
        </w:tc>
        <w:tc>
          <w:tcPr>
            <w:tcW w:w="3186" w:type="dxa"/>
          </w:tcPr>
          <w:p w:rsidR="001E7F10" w:rsidRDefault="004C0D85">
            <w:hyperlink r:id="rId13" w:history="1">
              <w:r w:rsidR="00C63198" w:rsidRPr="00C63198">
                <w:rPr>
                  <w:rStyle w:val="a4"/>
                </w:rPr>
                <w:t>https://bh.reshuct.by/</w:t>
              </w:r>
            </w:hyperlink>
          </w:p>
        </w:tc>
        <w:tc>
          <w:tcPr>
            <w:tcW w:w="3522" w:type="dxa"/>
          </w:tcPr>
          <w:p w:rsidR="001E7F10" w:rsidRDefault="004C0D85">
            <w:hyperlink r:id="rId14" w:history="1">
              <w:r w:rsidR="00C63198" w:rsidRPr="00C63198">
                <w:rPr>
                  <w:rStyle w:val="a4"/>
                </w:rPr>
                <w:t>https://bh.reshuct.by/</w:t>
              </w:r>
            </w:hyperlink>
          </w:p>
        </w:tc>
        <w:tc>
          <w:tcPr>
            <w:tcW w:w="2188" w:type="dxa"/>
          </w:tcPr>
          <w:p w:rsidR="001E7F10" w:rsidRDefault="004C0D85">
            <w:hyperlink r:id="rId15" w:history="1">
              <w:r w:rsidR="00C63198" w:rsidRPr="00C63198">
                <w:rPr>
                  <w:rStyle w:val="a4"/>
                </w:rPr>
                <w:t>https://bh.reshuct.by/</w:t>
              </w:r>
            </w:hyperlink>
          </w:p>
        </w:tc>
      </w:tr>
      <w:tr w:rsidR="001E7F10" w:rsidTr="00F203C5">
        <w:tc>
          <w:tcPr>
            <w:tcW w:w="1560" w:type="dxa"/>
          </w:tcPr>
          <w:p w:rsidR="001E7F10" w:rsidRDefault="00C63198">
            <w:r>
              <w:t>Повторение перед экзаменом</w:t>
            </w:r>
          </w:p>
        </w:tc>
        <w:tc>
          <w:tcPr>
            <w:tcW w:w="3186" w:type="dxa"/>
          </w:tcPr>
          <w:p w:rsidR="001E7F10" w:rsidRDefault="004C0D85">
            <w:hyperlink r:id="rId16" w:history="1">
              <w:r w:rsidR="00C63198" w:rsidRPr="00C63198">
                <w:rPr>
                  <w:rStyle w:val="a4"/>
                </w:rPr>
                <w:t>https://superresheba.by/11-history_exam_4</w:t>
              </w:r>
            </w:hyperlink>
          </w:p>
        </w:tc>
        <w:tc>
          <w:tcPr>
            <w:tcW w:w="3522" w:type="dxa"/>
          </w:tcPr>
          <w:p w:rsidR="001E7F10" w:rsidRDefault="004C0D85">
            <w:hyperlink r:id="rId17" w:history="1">
              <w:r w:rsidR="00C63198" w:rsidRPr="00C63198">
                <w:rPr>
                  <w:rStyle w:val="a4"/>
                </w:rPr>
                <w:t>https://superresheba.by/11-history_exam_4</w:t>
              </w:r>
            </w:hyperlink>
          </w:p>
        </w:tc>
        <w:tc>
          <w:tcPr>
            <w:tcW w:w="2188" w:type="dxa"/>
          </w:tcPr>
          <w:p w:rsidR="001E7F10" w:rsidRDefault="004C0D85">
            <w:hyperlink r:id="rId18" w:history="1">
              <w:r w:rsidR="00C63198" w:rsidRPr="00C63198">
                <w:rPr>
                  <w:rStyle w:val="a4"/>
                </w:rPr>
                <w:t>https://superresheba.by/11-history_exam_4</w:t>
              </w:r>
            </w:hyperlink>
          </w:p>
        </w:tc>
      </w:tr>
      <w:tr w:rsidR="001E7F10" w:rsidTr="00F203C5">
        <w:tc>
          <w:tcPr>
            <w:tcW w:w="1560" w:type="dxa"/>
          </w:tcPr>
          <w:p w:rsidR="001E7F10" w:rsidRDefault="001E7F10"/>
        </w:tc>
        <w:tc>
          <w:tcPr>
            <w:tcW w:w="3186" w:type="dxa"/>
          </w:tcPr>
          <w:p w:rsidR="001E7F10" w:rsidRDefault="001E7F10"/>
        </w:tc>
        <w:tc>
          <w:tcPr>
            <w:tcW w:w="3522" w:type="dxa"/>
          </w:tcPr>
          <w:p w:rsidR="001E7F10" w:rsidRDefault="001E7F10"/>
        </w:tc>
        <w:tc>
          <w:tcPr>
            <w:tcW w:w="2188" w:type="dxa"/>
          </w:tcPr>
          <w:p w:rsidR="001E7F10" w:rsidRDefault="001E7F10"/>
        </w:tc>
      </w:tr>
    </w:tbl>
    <w:p w:rsidR="00853801" w:rsidRDefault="00853801"/>
    <w:sectPr w:rsidR="0085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10"/>
    <w:rsid w:val="001B7C8E"/>
    <w:rsid w:val="001E7F10"/>
    <w:rsid w:val="004C0D85"/>
    <w:rsid w:val="00853801"/>
    <w:rsid w:val="00A2144E"/>
    <w:rsid w:val="00B05DDF"/>
    <w:rsid w:val="00C63198"/>
    <w:rsid w:val="00F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D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31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5D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31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itnikpw/2-60415515" TargetMode="External"/><Relationship Id="rId13" Type="http://schemas.openxmlformats.org/officeDocument/2006/relationships/hyperlink" Target="https://bh.reshuct.by/" TargetMode="External"/><Relationship Id="rId18" Type="http://schemas.openxmlformats.org/officeDocument/2006/relationships/hyperlink" Target="https://superresheba.by/11-history_exam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itnikpw/ss-60183326" TargetMode="External"/><Relationship Id="rId12" Type="http://schemas.openxmlformats.org/officeDocument/2006/relationships/hyperlink" Target="https://docs.google.com/forms/d/e/1FAIpQLSdrL1dThibD-XlgBVmnr0nkWHkkwasV5SwFZvFT3smgSsXKtw/viewform?c=0&amp;w=1" TargetMode="External"/><Relationship Id="rId17" Type="http://schemas.openxmlformats.org/officeDocument/2006/relationships/hyperlink" Target="https://superresheba.by/11-history_exam_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perresheba.by/11-history_exam_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lideshare.net/sitnikpw/ss-60183326" TargetMode="External"/><Relationship Id="rId11" Type="http://schemas.openxmlformats.org/officeDocument/2006/relationships/hyperlink" Target="https://ru.wikipedia.org/wiki/%D0%A1%D0%B5%D0%BD%D0%BD%D0%BE" TargetMode="External"/><Relationship Id="rId5" Type="http://schemas.openxmlformats.org/officeDocument/2006/relationships/hyperlink" Target="https://www.slideshare.net/sitnikpw/1-60085789" TargetMode="External"/><Relationship Id="rId15" Type="http://schemas.openxmlformats.org/officeDocument/2006/relationships/hyperlink" Target="https://bh.reshuct.by/" TargetMode="External"/><Relationship Id="rId10" Type="http://schemas.openxmlformats.org/officeDocument/2006/relationships/hyperlink" Target="https://www.slideshare.net/sitnikpw/ss-605261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sitnikpw/ss-60526110" TargetMode="External"/><Relationship Id="rId14" Type="http://schemas.openxmlformats.org/officeDocument/2006/relationships/hyperlink" Target="https://bh.reshuc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5</cp:revision>
  <dcterms:created xsi:type="dcterms:W3CDTF">2020-04-13T14:50:00Z</dcterms:created>
  <dcterms:modified xsi:type="dcterms:W3CDTF">2020-04-18T11:06:00Z</dcterms:modified>
</cp:coreProperties>
</file>