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094B27" w:rsidRDefault="0045490E" w:rsidP="0036178B">
      <w:pPr>
        <w:tabs>
          <w:tab w:val="left" w:pos="5812"/>
        </w:tabs>
        <w:spacing w:after="0"/>
        <w:ind w:firstLine="142"/>
        <w:jc w:val="both"/>
        <w:rPr>
          <w:rFonts w:cs="Times New Roman"/>
          <w:b/>
          <w:szCs w:val="28"/>
        </w:rPr>
      </w:pPr>
      <w:r w:rsidRPr="00094B27">
        <w:rPr>
          <w:rFonts w:cs="Times New Roman"/>
          <w:b/>
          <w:szCs w:val="28"/>
        </w:rPr>
        <w:t>Предмет: география</w:t>
      </w:r>
    </w:p>
    <w:p w:rsidR="0036178B" w:rsidRDefault="0036178B" w:rsidP="0036178B">
      <w:pPr>
        <w:tabs>
          <w:tab w:val="left" w:pos="3969"/>
          <w:tab w:val="left" w:pos="4253"/>
          <w:tab w:val="left" w:pos="5812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45490E" w:rsidRPr="00094B27">
        <w:rPr>
          <w:rFonts w:cs="Times New Roman"/>
          <w:b/>
          <w:szCs w:val="28"/>
        </w:rPr>
        <w:t>Учитель: Авраменко Светлана Леонидовна</w:t>
      </w:r>
    </w:p>
    <w:p w:rsidR="00136530" w:rsidRPr="00094B27" w:rsidRDefault="00136530" w:rsidP="0036178B">
      <w:pPr>
        <w:tabs>
          <w:tab w:val="left" w:pos="3969"/>
          <w:tab w:val="left" w:pos="4253"/>
          <w:tab w:val="left" w:pos="5812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8 класс</w:t>
      </w:r>
    </w:p>
    <w:tbl>
      <w:tblPr>
        <w:tblStyle w:val="a3"/>
        <w:tblW w:w="11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6"/>
        <w:gridCol w:w="3750"/>
        <w:gridCol w:w="1588"/>
        <w:gridCol w:w="2246"/>
        <w:gridCol w:w="2803"/>
      </w:tblGrid>
      <w:tr w:rsidR="00B27DF5" w:rsidRPr="00B27DF5" w:rsidTr="00FB19FF">
        <w:trPr>
          <w:trHeight w:val="764"/>
        </w:trPr>
        <w:tc>
          <w:tcPr>
            <w:tcW w:w="91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750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Тема</w:t>
            </w:r>
          </w:p>
        </w:tc>
        <w:tc>
          <w:tcPr>
            <w:tcW w:w="1588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 xml:space="preserve">Видео (ссылка) </w:t>
            </w:r>
          </w:p>
        </w:tc>
        <w:tc>
          <w:tcPr>
            <w:tcW w:w="224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Тест (интерактивный)</w:t>
            </w:r>
          </w:p>
        </w:tc>
        <w:tc>
          <w:tcPr>
            <w:tcW w:w="2803" w:type="dxa"/>
          </w:tcPr>
          <w:p w:rsidR="00B27DF5" w:rsidRPr="00B27DF5" w:rsidRDefault="00094B27" w:rsidP="00A675E2">
            <w:pPr>
              <w:tabs>
                <w:tab w:val="left" w:pos="5812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Интерактивные задания (</w:t>
            </w:r>
            <w:r w:rsidR="00A675E2">
              <w:rPr>
                <w:rFonts w:cs="Times New Roman"/>
                <w:szCs w:val="28"/>
              </w:rPr>
              <w:t>ссылка)</w:t>
            </w:r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 xml:space="preserve">8 класс 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Социально-экономические регионы Америки. Политическая карта и население</w:t>
            </w:r>
            <w:r w:rsidR="00A675E2">
              <w:rPr>
                <w:rFonts w:cs="Times New Roman"/>
                <w:szCs w:val="28"/>
              </w:rPr>
              <w:t xml:space="preserve"> Северной и Центральной Америки</w:t>
            </w:r>
          </w:p>
        </w:tc>
        <w:tc>
          <w:tcPr>
            <w:tcW w:w="1588" w:type="dxa"/>
          </w:tcPr>
          <w:p w:rsid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7" w:history="1">
              <w:r w:rsidR="000B0CCB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https://infourok.ru/prezentaciya-po-geografii-socialnoekonomicheskie-regioni-ameriki-politicheskaya-karta-i-naselenie-severnoy-ameriki-3692973.html</w:t>
              </w:r>
            </w:hyperlink>
          </w:p>
          <w:p w:rsidR="000B0CCB" w:rsidRPr="00B27DF5" w:rsidRDefault="000B0CCB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B27DF5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8" w:history="1">
              <w:r w:rsidR="00B27DF5" w:rsidRPr="00B27D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https://www.youtube.com/watch?v=uQs-8SuiDKw</w:t>
              </w:r>
            </w:hyperlink>
          </w:p>
          <w:p w:rsidR="000B0CCB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9" w:history="1">
              <w:r w:rsidR="000B0CCB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https://www.youtube.com/watch?v=necke5nh_-</w:t>
              </w:r>
            </w:hyperlink>
            <w:r w:rsidR="00B27DF5" w:rsidRPr="00B27DF5">
              <w:rPr>
                <w:rFonts w:eastAsia="Times New Roman" w:cs="Times New Roman"/>
                <w:color w:val="333333"/>
                <w:szCs w:val="28"/>
                <w:lang w:eastAsia="ru-RU"/>
              </w:rPr>
              <w:t>8</w:t>
            </w:r>
          </w:p>
        </w:tc>
        <w:tc>
          <w:tcPr>
            <w:tcW w:w="2246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0" w:history="1">
              <w:r w:rsidR="000B0CCB" w:rsidRPr="000C1902">
                <w:rPr>
                  <w:rStyle w:val="a4"/>
                  <w:rFonts w:cs="Times New Roman"/>
                  <w:szCs w:val="28"/>
                </w:rPr>
                <w:t>https://nsportal.ru/shkola/geografiya/library/2017/06/20/severnaya-i-latinskaya-amerika</w:t>
              </w:r>
            </w:hyperlink>
          </w:p>
          <w:p w:rsidR="000B0CCB" w:rsidRPr="00B27DF5" w:rsidRDefault="000B0CC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</w:pPr>
            <w:hyperlink r:id="rId11" w:history="1">
              <w:r w:rsidR="000B0CCB">
                <w:rPr>
                  <w:rStyle w:val="a4"/>
                </w:rPr>
                <w:t>https://learningapps.org/1514754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12" w:history="1">
              <w:r w:rsidR="000B0CCB">
                <w:rPr>
                  <w:rStyle w:val="a4"/>
                </w:rPr>
                <w:t>https://learningapps.org/2039099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13" w:history="1">
              <w:r w:rsidR="000B0CCB">
                <w:rPr>
                  <w:rStyle w:val="a4"/>
                </w:rPr>
                <w:t>https://learningapps.org/3028022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14" w:history="1">
              <w:r w:rsidR="000B0CCB">
                <w:rPr>
                  <w:rStyle w:val="a4"/>
                </w:rPr>
                <w:t>https://learningapps.org/6083268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5" w:history="1">
              <w:r w:rsidR="000B0CCB">
                <w:rPr>
                  <w:rStyle w:val="a4"/>
                </w:rPr>
                <w:t>https://learningapps.org/8235280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Страны Северной Америки. США</w:t>
            </w:r>
          </w:p>
        </w:tc>
        <w:tc>
          <w:tcPr>
            <w:tcW w:w="1588" w:type="dxa"/>
          </w:tcPr>
          <w:p w:rsidR="00B27DF5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16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https://ru.wikipedia.org/wiki/Соединённые_Штаты_Америки</w:t>
              </w:r>
            </w:hyperlink>
          </w:p>
        </w:tc>
        <w:tc>
          <w:tcPr>
            <w:tcW w:w="2246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17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https://infourok.ru/test-po-geografii-na-temu-ssha-534228.html</w:t>
              </w:r>
            </w:hyperlink>
          </w:p>
        </w:tc>
        <w:tc>
          <w:tcPr>
            <w:tcW w:w="2803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</w:pPr>
            <w:hyperlink r:id="rId18" w:history="1">
              <w:r w:rsidR="000B0CCB">
                <w:rPr>
                  <w:rStyle w:val="a4"/>
                </w:rPr>
                <w:t>https://learningapps.org/3848583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19" w:history="1">
              <w:r w:rsidR="000B0CCB">
                <w:rPr>
                  <w:rStyle w:val="a4"/>
                </w:rPr>
                <w:t>https://learningapps.org/5191724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0" w:history="1">
              <w:r w:rsidR="000B0CCB">
                <w:rPr>
                  <w:rStyle w:val="a4"/>
                </w:rPr>
                <w:t>https://learningapps.org/2392643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Канада</w:t>
            </w:r>
          </w:p>
        </w:tc>
        <w:tc>
          <w:tcPr>
            <w:tcW w:w="1588" w:type="dxa"/>
          </w:tcPr>
          <w:p w:rsidR="00B27DF5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1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https://ru.wikipedia.org/wiki/Канад</w:t>
              </w:r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lastRenderedPageBreak/>
                <w:t>а</w:t>
              </w:r>
            </w:hyperlink>
          </w:p>
        </w:tc>
        <w:tc>
          <w:tcPr>
            <w:tcW w:w="2246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2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https://kopilkaurokov.ru/geografiya/testi/tiestnatiemu</w:t>
              </w:r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lastRenderedPageBreak/>
                <w:t>kanada</w:t>
              </w:r>
            </w:hyperlink>
          </w:p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3" w:history="1">
              <w:r w:rsidR="000B0CCB" w:rsidRPr="000C1902">
                <w:rPr>
                  <w:rStyle w:val="a4"/>
                  <w:rFonts w:cs="Times New Roman"/>
                  <w:szCs w:val="28"/>
                </w:rPr>
                <w:t>https://kopilkaurokov.ru/geografiya/testi/tiesty-po-ghieoghrafii-po-tiemie-kanada</w:t>
              </w:r>
            </w:hyperlink>
          </w:p>
          <w:p w:rsidR="000B0CCB" w:rsidRPr="00B27DF5" w:rsidRDefault="000B0CC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</w:pPr>
            <w:hyperlink r:id="rId24" w:history="1">
              <w:r w:rsidR="000B0CCB">
                <w:rPr>
                  <w:rStyle w:val="a4"/>
                </w:rPr>
                <w:t>https://learningapps.org/7119155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5" w:history="1">
              <w:r w:rsidR="000B0CCB">
                <w:rPr>
                  <w:rStyle w:val="a4"/>
                </w:rPr>
                <w:t>https://learningapps.org/7119376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lastRenderedPageBreak/>
              <w:t>8 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Страны Центральной Америки</w:t>
            </w:r>
          </w:p>
        </w:tc>
        <w:tc>
          <w:tcPr>
            <w:tcW w:w="1588" w:type="dxa"/>
          </w:tcPr>
          <w:p w:rsidR="00B27DF5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6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https://ru.wikipedia.org/wiki/Мексика</w:t>
              </w:r>
            </w:hyperlink>
          </w:p>
        </w:tc>
        <w:tc>
          <w:tcPr>
            <w:tcW w:w="2246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7" w:history="1">
              <w:r w:rsidR="00B27DF5" w:rsidRPr="00B27DF5">
                <w:rPr>
                  <w:rStyle w:val="a4"/>
                  <w:rFonts w:cs="Times New Roman"/>
                  <w:color w:val="755218"/>
                  <w:szCs w:val="28"/>
                  <w:shd w:val="clear" w:color="auto" w:fill="FFFFFF"/>
                </w:rPr>
                <w:t>https://infourok.ru/test-po-geografii-meksika-klassi-1040067.html</w:t>
              </w:r>
            </w:hyperlink>
          </w:p>
        </w:tc>
        <w:tc>
          <w:tcPr>
            <w:tcW w:w="2803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28" w:history="1">
              <w:r w:rsidR="000B0CCB">
                <w:rPr>
                  <w:rStyle w:val="a4"/>
                </w:rPr>
                <w:t>https://learningapps.org/8235280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 xml:space="preserve">Политическая </w:t>
            </w:r>
            <w:r w:rsidR="00A675E2">
              <w:rPr>
                <w:rFonts w:cs="Times New Roman"/>
                <w:szCs w:val="28"/>
              </w:rPr>
              <w:t>карта и население Южной Америки</w:t>
            </w:r>
          </w:p>
        </w:tc>
        <w:tc>
          <w:tcPr>
            <w:tcW w:w="1588" w:type="dxa"/>
          </w:tcPr>
          <w:p w:rsidR="00B27DF5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29" w:history="1">
              <w:r w:rsidR="00B27DF5" w:rsidRPr="00B27DF5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http://www.myshared.ru/slide/1307467/</w:t>
              </w:r>
            </w:hyperlink>
          </w:p>
          <w:p w:rsidR="000B0CCB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30" w:history="1">
              <w:r w:rsidR="000B0CCB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https://ppt-online.org/114510</w:t>
              </w:r>
            </w:hyperlink>
          </w:p>
          <w:p w:rsidR="000B0CCB" w:rsidRPr="00B27DF5" w:rsidRDefault="000B0CCB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1" w:history="1">
              <w:r w:rsidR="000B0CCB" w:rsidRPr="000C1902">
                <w:rPr>
                  <w:rStyle w:val="a4"/>
                  <w:rFonts w:cs="Times New Roman"/>
                  <w:szCs w:val="28"/>
                </w:rPr>
                <w:t>https://obrazovaka.ru/test/naselenie-yuzhnoy-ameriki-razmeschenie-korennye-narody.html</w:t>
              </w:r>
            </w:hyperlink>
          </w:p>
          <w:p w:rsidR="000B0CCB" w:rsidRPr="00B27DF5" w:rsidRDefault="000B0CC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2" w:history="1">
              <w:r w:rsidR="000B0CCB" w:rsidRPr="000C1902">
                <w:rPr>
                  <w:rStyle w:val="a4"/>
                  <w:rFonts w:cs="Times New Roman"/>
                  <w:szCs w:val="28"/>
                </w:rPr>
                <w:t>https://brestschool7.iatp.by/metod_estestv_1.htm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33" w:history="1">
              <w:r w:rsidR="000B0CCB">
                <w:rPr>
                  <w:rStyle w:val="a4"/>
                </w:rPr>
                <w:t>https://learningapps.org/7569215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34" w:history="1">
              <w:r w:rsidR="000B0CCB">
                <w:rPr>
                  <w:rStyle w:val="a4"/>
                </w:rPr>
                <w:t>https://learningapps.org/2946519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35" w:history="1">
              <w:r w:rsidR="000B0CCB">
                <w:rPr>
                  <w:rStyle w:val="a4"/>
                </w:rPr>
                <w:t>https://learningapps.org/2227621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36" w:history="1">
              <w:r w:rsidR="000B0CCB">
                <w:rPr>
                  <w:rStyle w:val="a4"/>
                </w:rPr>
                <w:t>https://learningapps.org/8241814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37" w:history="1">
              <w:r w:rsidR="000B0CCB">
                <w:rPr>
                  <w:rStyle w:val="a4"/>
                </w:rPr>
                <w:t>https://learningapps.org/4052433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Default="00136530" w:rsidP="00B27DF5">
            <w:pPr>
              <w:tabs>
                <w:tab w:val="left" w:pos="5812"/>
              </w:tabs>
              <w:jc w:val="both"/>
            </w:pPr>
            <w:hyperlink r:id="rId38" w:history="1">
              <w:r w:rsidR="000B0CCB">
                <w:rPr>
                  <w:rStyle w:val="a4"/>
                </w:rPr>
                <w:t>https://learningapps.org/3882780</w:t>
              </w:r>
            </w:hyperlink>
          </w:p>
          <w:p w:rsidR="000B0CCB" w:rsidRDefault="000B0CCB" w:rsidP="00B27DF5">
            <w:pPr>
              <w:tabs>
                <w:tab w:val="left" w:pos="5812"/>
              </w:tabs>
              <w:jc w:val="both"/>
            </w:pPr>
          </w:p>
          <w:p w:rsidR="000B0CCB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39" w:history="1">
              <w:r w:rsidR="000B0CCB">
                <w:rPr>
                  <w:rStyle w:val="a4"/>
                </w:rPr>
                <w:t>https://learningapps.org/8727726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Хозяйство стран Южной Америки</w:t>
            </w:r>
          </w:p>
        </w:tc>
        <w:tc>
          <w:tcPr>
            <w:tcW w:w="1588" w:type="dxa"/>
          </w:tcPr>
          <w:p w:rsidR="006E0273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0" w:history="1">
              <w:r w:rsidR="006E027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https://infourok.ru/prezentaciya-po-geografii-hozyaystva-stran-yuzhnoy-ameriki-3734727.ht</w:t>
              </w:r>
              <w:r w:rsidR="006E027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lastRenderedPageBreak/>
                <w:t>ml</w:t>
              </w:r>
            </w:hyperlink>
          </w:p>
          <w:p w:rsidR="006E0273" w:rsidRPr="00B27DF5" w:rsidRDefault="006E0273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1" w:tgtFrame="_blank" w:history="1">
              <w:r w:rsidR="00B27DF5" w:rsidRPr="00B27DF5">
                <w:rPr>
                  <w:rStyle w:val="a4"/>
                  <w:rFonts w:cs="Times New Roman"/>
                  <w:szCs w:val="28"/>
                  <w:shd w:val="clear" w:color="auto" w:fill="F9F9F9"/>
                </w:rPr>
                <w:t>https://goo.gl/zWbd0t</w:t>
              </w:r>
            </w:hyperlink>
          </w:p>
        </w:tc>
        <w:tc>
          <w:tcPr>
            <w:tcW w:w="2803" w:type="dxa"/>
          </w:tcPr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42" w:history="1">
              <w:r w:rsidR="006E0273">
                <w:rPr>
                  <w:rStyle w:val="a4"/>
                </w:rPr>
                <w:t>https://learningapps.org/1505921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3" w:history="1">
              <w:r w:rsidR="006E0273">
                <w:rPr>
                  <w:rStyle w:val="a4"/>
                </w:rPr>
                <w:t>https://learningapps.org/7559113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lastRenderedPageBreak/>
              <w:t>8 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Бразилия</w:t>
            </w:r>
          </w:p>
        </w:tc>
        <w:tc>
          <w:tcPr>
            <w:tcW w:w="1588" w:type="dxa"/>
          </w:tcPr>
          <w:p w:rsidR="00B27DF5" w:rsidRP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4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https://ru.wikipedia.org/wiki/Бразилия</w:t>
              </w:r>
            </w:hyperlink>
          </w:p>
        </w:tc>
        <w:tc>
          <w:tcPr>
            <w:tcW w:w="2246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5" w:history="1">
              <w:r w:rsidR="00B27DF5" w:rsidRPr="00B27DF5">
                <w:rPr>
                  <w:rStyle w:val="a4"/>
                  <w:rFonts w:cs="Times New Roman"/>
                  <w:color w:val="3D4557"/>
                  <w:szCs w:val="28"/>
                  <w:shd w:val="clear" w:color="auto" w:fill="FFFFFF"/>
                </w:rPr>
                <w:t>https://kupidonia.ru/viktoriny/viktorina-brazilija</w:t>
              </w:r>
            </w:hyperlink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6" w:history="1">
              <w:r w:rsidR="006E0273" w:rsidRPr="000C1902">
                <w:rPr>
                  <w:rStyle w:val="a4"/>
                  <w:rFonts w:cs="Times New Roman"/>
                  <w:szCs w:val="28"/>
                </w:rPr>
                <w:t>http://www.yaklass.by/p/geogra</w:t>
              </w:r>
            </w:hyperlink>
          </w:p>
          <w:p w:rsidR="006E0273" w:rsidRPr="00B27DF5" w:rsidRDefault="006E027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47" w:history="1">
              <w:r w:rsidR="000B0CCB">
                <w:rPr>
                  <w:rStyle w:val="a4"/>
                </w:rPr>
                <w:t>https://learningapps.org/3142505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Политич</w:t>
            </w:r>
            <w:r w:rsidR="00A675E2">
              <w:rPr>
                <w:rFonts w:cs="Times New Roman"/>
                <w:szCs w:val="28"/>
              </w:rPr>
              <w:t>еская карта  и население Африки</w:t>
            </w:r>
            <w:r w:rsidR="00575BC0">
              <w:rPr>
                <w:rFonts w:cs="Times New Roman"/>
                <w:szCs w:val="28"/>
              </w:rPr>
              <w:t>. Хозяйство стран Африки</w:t>
            </w:r>
          </w:p>
        </w:tc>
        <w:tc>
          <w:tcPr>
            <w:tcW w:w="1588" w:type="dxa"/>
          </w:tcPr>
          <w:p w:rsid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Style w:val="a4"/>
                <w:rFonts w:eastAsia="Times New Roman" w:cs="Times New Roman"/>
                <w:szCs w:val="28"/>
                <w:lang w:eastAsia="ru-RU"/>
              </w:rPr>
            </w:pPr>
            <w:hyperlink r:id="rId48" w:history="1">
              <w:r w:rsidR="006E027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https://infourok.ru/prezentaciya-po-geografii-klass-politicheskaya-karta-i-naselenie-afriki-773674.html</w:t>
              </w:r>
            </w:hyperlink>
          </w:p>
          <w:p w:rsidR="00575BC0" w:rsidRDefault="00136530" w:rsidP="00575BC0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49" w:history="1">
              <w:r w:rsidR="00575BC0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https://infourok.ru/prezentaciya-po-geografii-hozyaystva-stran-afriki-3734735.html</w:t>
              </w:r>
            </w:hyperlink>
          </w:p>
          <w:p w:rsidR="00575BC0" w:rsidRDefault="00575BC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E0273" w:rsidRPr="00B27DF5" w:rsidRDefault="006E0273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  <w:hyperlink r:id="rId50" w:history="1">
              <w:r w:rsidR="006E0273" w:rsidRPr="000C1902">
                <w:rPr>
                  <w:rStyle w:val="a4"/>
                  <w:rFonts w:cs="Times New Roman"/>
                  <w:szCs w:val="28"/>
                </w:rPr>
                <w:t>https://kopilkaurokov.ru/geografiya/testi/blits-opros-po-tiemie-nasielieniie-afriki</w:t>
              </w:r>
            </w:hyperlink>
          </w:p>
          <w:p w:rsidR="00575BC0" w:rsidRDefault="00575BC0" w:rsidP="00B27DF5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</w:p>
          <w:p w:rsidR="00575BC0" w:rsidRDefault="0013653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51" w:history="1">
              <w:r w:rsidR="00575BC0" w:rsidRPr="000C1902">
                <w:rPr>
                  <w:rStyle w:val="a4"/>
                  <w:rFonts w:cs="Times New Roman"/>
                  <w:szCs w:val="28"/>
                </w:rPr>
                <w:t>https://onlinetestpad.com/ru/test/2251-khozyajstvo-stran-afriki</w:t>
              </w:r>
            </w:hyperlink>
          </w:p>
          <w:p w:rsidR="00575BC0" w:rsidRDefault="00575BC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6E0273" w:rsidRPr="00B27DF5" w:rsidRDefault="006E027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</w:pPr>
            <w:hyperlink r:id="rId52" w:history="1">
              <w:r w:rsidR="006E0273">
                <w:rPr>
                  <w:rStyle w:val="a4"/>
                </w:rPr>
                <w:t>https://learningapps.org/2984797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53" w:history="1">
              <w:r w:rsidR="006E0273">
                <w:rPr>
                  <w:rStyle w:val="a4"/>
                </w:rPr>
                <w:t>https://learningapps.org/2033838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54" w:history="1">
              <w:r w:rsidR="006E0273">
                <w:rPr>
                  <w:rStyle w:val="a4"/>
                </w:rPr>
                <w:t>https://learningapps.org/2318708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55" w:history="1">
              <w:r w:rsidR="006E0273">
                <w:rPr>
                  <w:rStyle w:val="a4"/>
                </w:rPr>
                <w:t>https://learningapps.org/4240300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6E0273" w:rsidRDefault="00136530" w:rsidP="00B27DF5">
            <w:pPr>
              <w:tabs>
                <w:tab w:val="left" w:pos="5812"/>
              </w:tabs>
              <w:jc w:val="both"/>
              <w:rPr>
                <w:rStyle w:val="a4"/>
              </w:rPr>
            </w:pPr>
            <w:hyperlink r:id="rId56" w:history="1">
              <w:r w:rsidR="006E0273">
                <w:rPr>
                  <w:rStyle w:val="a4"/>
                </w:rPr>
                <w:t>https://learningapps.org/8288643</w:t>
              </w:r>
            </w:hyperlink>
          </w:p>
          <w:p w:rsidR="00575BC0" w:rsidRDefault="00575BC0" w:rsidP="00B27DF5">
            <w:pPr>
              <w:tabs>
                <w:tab w:val="left" w:pos="5812"/>
              </w:tabs>
              <w:jc w:val="both"/>
              <w:rPr>
                <w:rStyle w:val="a4"/>
              </w:rPr>
            </w:pPr>
          </w:p>
          <w:p w:rsidR="00575BC0" w:rsidRDefault="00136530" w:rsidP="00575BC0">
            <w:pPr>
              <w:tabs>
                <w:tab w:val="left" w:pos="5812"/>
              </w:tabs>
              <w:jc w:val="both"/>
            </w:pPr>
            <w:hyperlink r:id="rId57" w:history="1">
              <w:r w:rsidR="00575BC0">
                <w:rPr>
                  <w:rStyle w:val="a4"/>
                </w:rPr>
                <w:t>https://learningapps.org/7497990</w:t>
              </w:r>
            </w:hyperlink>
          </w:p>
          <w:p w:rsidR="00575BC0" w:rsidRDefault="00575BC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575BC0" w:rsidRDefault="0013653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58" w:history="1">
              <w:r w:rsidR="00575BC0" w:rsidRPr="000C1902">
                <w:rPr>
                  <w:rStyle w:val="a4"/>
                  <w:rFonts w:cs="Times New Roman"/>
                  <w:szCs w:val="28"/>
                </w:rPr>
                <w:t>https://obrazovaka.ru/test/afrika-11-klass-s-otvetami-po-geografii.html</w:t>
              </w:r>
            </w:hyperlink>
          </w:p>
          <w:p w:rsidR="00575BC0" w:rsidRPr="00B27DF5" w:rsidRDefault="00575BC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Южно-Африканская Республика.</w:t>
            </w:r>
            <w:r w:rsidR="00A675E2">
              <w:rPr>
                <w:rFonts w:cs="Times New Roman"/>
                <w:szCs w:val="28"/>
              </w:rPr>
              <w:t xml:space="preserve"> Египет</w:t>
            </w:r>
          </w:p>
        </w:tc>
        <w:tc>
          <w:tcPr>
            <w:tcW w:w="1588" w:type="dxa"/>
          </w:tcPr>
          <w:p w:rsid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59" w:history="1">
              <w:r w:rsidR="006E027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https://infourok.ru/prezentaciya-po-geografii-yuar-egipet-3734736.html</w:t>
              </w:r>
            </w:hyperlink>
          </w:p>
          <w:p w:rsidR="006E0273" w:rsidRPr="00B27DF5" w:rsidRDefault="006E0273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60" w:history="1">
              <w:r w:rsidR="00B27DF5" w:rsidRPr="00B27DF5">
                <w:rPr>
                  <w:rStyle w:val="a4"/>
                  <w:rFonts w:cs="Times New Roman"/>
                  <w:szCs w:val="28"/>
                </w:rPr>
                <w:t>https://infourok.ru/test-po-geografii-egipet-klassi-924649.html</w:t>
              </w:r>
            </w:hyperlink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61" w:history="1">
              <w:r w:rsidR="00B27DF5" w:rsidRPr="00B27DF5">
                <w:rPr>
                  <w:rStyle w:val="a4"/>
                  <w:rFonts w:cs="Times New Roman"/>
                  <w:szCs w:val="28"/>
                </w:rPr>
                <w:t>https://infourok.ru/test-po-geografii-yuar-klassi-924641.html</w:t>
              </w:r>
            </w:hyperlink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62" w:history="1">
              <w:r w:rsidR="006E0273" w:rsidRPr="000C1902">
                <w:rPr>
                  <w:rStyle w:val="a4"/>
                  <w:rFonts w:cs="Times New Roman"/>
                  <w:szCs w:val="28"/>
                </w:rPr>
                <w:t>http://www.yaklass.by/p/geografiya/8-klass/afrika-9700/egipet-9701</w:t>
              </w:r>
            </w:hyperlink>
          </w:p>
          <w:p w:rsidR="006E0273" w:rsidRPr="00B27DF5" w:rsidRDefault="006E027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63" w:history="1">
              <w:r w:rsidR="006E0273">
                <w:rPr>
                  <w:rStyle w:val="a4"/>
                </w:rPr>
                <w:t>https://learningapps.org/7094577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64" w:history="1">
              <w:r w:rsidR="006E0273" w:rsidRPr="000C1902">
                <w:rPr>
                  <w:rStyle w:val="a4"/>
                  <w:rFonts w:cs="Times New Roman"/>
                  <w:szCs w:val="28"/>
                </w:rPr>
                <w:t>http://geo.ihb.by/Содержимое/Материалы%20к%20уроку/8%20класс/Проверочная%20работа%20по%20темам%20ЮАР%20и%20Египет.pdf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65" w:history="1">
              <w:r w:rsidR="006E0273">
                <w:rPr>
                  <w:rStyle w:val="a4"/>
                </w:rPr>
                <w:t>https://learningapps.or</w:t>
              </w:r>
              <w:r w:rsidR="006E0273">
                <w:rPr>
                  <w:rStyle w:val="a4"/>
                </w:rPr>
                <w:lastRenderedPageBreak/>
                <w:t>g/7498212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6E0273" w:rsidRP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66" w:history="1">
              <w:r w:rsidR="006E0273">
                <w:rPr>
                  <w:rStyle w:val="a4"/>
                </w:rPr>
                <w:t>https://learningapps.org/7178654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lastRenderedPageBreak/>
              <w:t>8 класс</w:t>
            </w:r>
          </w:p>
        </w:tc>
        <w:tc>
          <w:tcPr>
            <w:tcW w:w="3750" w:type="dxa"/>
          </w:tcPr>
          <w:p w:rsidR="00575BC0" w:rsidRPr="00B27DF5" w:rsidRDefault="00A675E2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Австралийский Союз</w:t>
            </w:r>
            <w:r w:rsidR="00575BC0">
              <w:rPr>
                <w:rFonts w:cs="Times New Roman"/>
                <w:szCs w:val="28"/>
              </w:rPr>
              <w:t>. Океания</w:t>
            </w:r>
          </w:p>
          <w:p w:rsidR="00B27DF5" w:rsidRPr="00B27DF5" w:rsidRDefault="00B27DF5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88" w:type="dxa"/>
          </w:tcPr>
          <w:p w:rsid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Style w:val="a4"/>
                <w:rFonts w:eastAsia="Times New Roman" w:cs="Times New Roman"/>
                <w:szCs w:val="28"/>
                <w:lang w:eastAsia="ru-RU"/>
              </w:rPr>
            </w:pPr>
            <w:hyperlink r:id="rId67" w:history="1">
              <w:r w:rsidR="006E0273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https://www.youtube.com/watch?v=Oztoc7YW0G0</w:t>
              </w:r>
            </w:hyperlink>
          </w:p>
          <w:p w:rsidR="00575BC0" w:rsidRDefault="00136530" w:rsidP="00575BC0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68" w:history="1">
              <w:r w:rsidR="00575BC0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https://www.youtube.com/watch?v=IHmbZBIpst8</w:t>
              </w:r>
            </w:hyperlink>
          </w:p>
          <w:p w:rsidR="00575BC0" w:rsidRDefault="00575BC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  <w:p w:rsidR="006E0273" w:rsidRPr="00B27DF5" w:rsidRDefault="006E0273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  <w:hyperlink r:id="rId69" w:history="1">
              <w:r w:rsidR="00B27DF5" w:rsidRPr="00B27DF5">
                <w:rPr>
                  <w:rStyle w:val="a4"/>
                  <w:rFonts w:cs="Times New Roman"/>
                  <w:szCs w:val="28"/>
                </w:rPr>
                <w:t>https://obrazovaka.ru/test/avstraliya-s-otvetami-po-geografii.html</w:t>
              </w:r>
            </w:hyperlink>
          </w:p>
          <w:p w:rsidR="00575BC0" w:rsidRDefault="00575BC0" w:rsidP="00B27DF5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</w:p>
          <w:p w:rsidR="00575BC0" w:rsidRDefault="0013653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70" w:history="1">
              <w:r w:rsidR="00575BC0" w:rsidRPr="000C1902">
                <w:rPr>
                  <w:rStyle w:val="a4"/>
                  <w:rFonts w:cs="Times New Roman"/>
                  <w:szCs w:val="28"/>
                </w:rPr>
                <w:t>https://onlinetestpad.com/ru/test/2173-itogovyj-kontrol-po-teme-avstraliya-i-okeaniya-dlya-7-go-klassa</w:t>
              </w:r>
            </w:hyperlink>
          </w:p>
          <w:p w:rsidR="00575BC0" w:rsidRPr="00B27DF5" w:rsidRDefault="00575BC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B27DF5" w:rsidRPr="00B27DF5" w:rsidRDefault="00B27DF5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6E0273" w:rsidRDefault="00136530" w:rsidP="00B27DF5">
            <w:pPr>
              <w:tabs>
                <w:tab w:val="left" w:pos="5812"/>
              </w:tabs>
              <w:jc w:val="both"/>
            </w:pPr>
            <w:hyperlink r:id="rId71" w:history="1">
              <w:r w:rsidR="006E0273">
                <w:rPr>
                  <w:rStyle w:val="a4"/>
                </w:rPr>
                <w:t>https://learningapps.org/3064205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</w:pPr>
          </w:p>
          <w:p w:rsidR="00B27DF5" w:rsidRDefault="00136530" w:rsidP="00B27DF5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  <w:hyperlink r:id="rId72" w:history="1">
              <w:r w:rsidR="00FB19FF" w:rsidRPr="00CD4BC7">
                <w:rPr>
                  <w:rStyle w:val="a4"/>
                  <w:rFonts w:cs="Times New Roman"/>
                  <w:szCs w:val="28"/>
                </w:rPr>
                <w:t>https://onlinetestpad.com/ru/test/2254-avstralijskij-soyuz</w:t>
              </w:r>
            </w:hyperlink>
          </w:p>
          <w:p w:rsidR="006E0273" w:rsidRDefault="006E0273" w:rsidP="00B27DF5">
            <w:pPr>
              <w:tabs>
                <w:tab w:val="left" w:pos="5812"/>
              </w:tabs>
              <w:jc w:val="both"/>
              <w:rPr>
                <w:rStyle w:val="a4"/>
                <w:rFonts w:cs="Times New Roman"/>
                <w:szCs w:val="28"/>
              </w:rPr>
            </w:pPr>
          </w:p>
          <w:p w:rsidR="006E0273" w:rsidRDefault="00136530" w:rsidP="006E0273">
            <w:pPr>
              <w:tabs>
                <w:tab w:val="left" w:pos="5812"/>
              </w:tabs>
              <w:jc w:val="both"/>
            </w:pPr>
            <w:hyperlink r:id="rId73" w:history="1">
              <w:r w:rsidR="006E0273">
                <w:rPr>
                  <w:rStyle w:val="a4"/>
                </w:rPr>
                <w:t>https://learningapps.org/9016486</w:t>
              </w:r>
            </w:hyperlink>
          </w:p>
          <w:p w:rsidR="006E0273" w:rsidRDefault="006E0273" w:rsidP="006E0273">
            <w:pPr>
              <w:tabs>
                <w:tab w:val="left" w:pos="5812"/>
              </w:tabs>
              <w:jc w:val="both"/>
            </w:pPr>
          </w:p>
          <w:p w:rsidR="006E0273" w:rsidRDefault="00136530" w:rsidP="006E0273">
            <w:pPr>
              <w:tabs>
                <w:tab w:val="left" w:pos="5812"/>
              </w:tabs>
              <w:jc w:val="both"/>
              <w:rPr>
                <w:rStyle w:val="a4"/>
              </w:rPr>
            </w:pPr>
            <w:hyperlink r:id="rId74" w:history="1">
              <w:r w:rsidR="006E0273">
                <w:rPr>
                  <w:rStyle w:val="a4"/>
                </w:rPr>
                <w:t>https://learningapps.org/9203741</w:t>
              </w:r>
            </w:hyperlink>
          </w:p>
          <w:p w:rsidR="00575BC0" w:rsidRDefault="00575BC0" w:rsidP="006E0273">
            <w:pPr>
              <w:tabs>
                <w:tab w:val="left" w:pos="5812"/>
              </w:tabs>
              <w:jc w:val="both"/>
              <w:rPr>
                <w:rStyle w:val="a4"/>
              </w:rPr>
            </w:pPr>
          </w:p>
          <w:p w:rsidR="00575BC0" w:rsidRDefault="0013653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75" w:history="1">
              <w:r w:rsidR="00575BC0" w:rsidRPr="000C1902">
                <w:rPr>
                  <w:rStyle w:val="a4"/>
                  <w:rFonts w:cs="Times New Roman"/>
                  <w:szCs w:val="28"/>
                </w:rPr>
                <w:t>https://learningapps.org/3045279</w:t>
              </w:r>
            </w:hyperlink>
          </w:p>
          <w:p w:rsidR="00575BC0" w:rsidRDefault="00575BC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  <w:p w:rsidR="00575BC0" w:rsidRPr="00B27DF5" w:rsidRDefault="00136530" w:rsidP="00575BC0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76" w:history="1">
              <w:r w:rsidR="00575BC0">
                <w:rPr>
                  <w:rStyle w:val="a4"/>
                </w:rPr>
                <w:t>https://learningapps.org/3027264</w:t>
              </w:r>
            </w:hyperlink>
          </w:p>
        </w:tc>
      </w:tr>
      <w:tr w:rsidR="00B27DF5" w:rsidRPr="00B27DF5" w:rsidTr="00FB19FF">
        <w:tc>
          <w:tcPr>
            <w:tcW w:w="916" w:type="dxa"/>
          </w:tcPr>
          <w:p w:rsidR="00B27DF5" w:rsidRPr="00B27DF5" w:rsidRDefault="00FB19FF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 w:rsidRPr="00B27DF5">
              <w:rPr>
                <w:rFonts w:cs="Times New Roman"/>
                <w:szCs w:val="28"/>
              </w:rPr>
              <w:t>8 класс</w:t>
            </w:r>
          </w:p>
        </w:tc>
        <w:tc>
          <w:tcPr>
            <w:tcW w:w="3750" w:type="dxa"/>
          </w:tcPr>
          <w:p w:rsidR="00B27DF5" w:rsidRPr="00B27DF5" w:rsidRDefault="00A675E2" w:rsidP="0036178B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Обобщающее повторение</w:t>
            </w:r>
          </w:p>
        </w:tc>
        <w:tc>
          <w:tcPr>
            <w:tcW w:w="1588" w:type="dxa"/>
          </w:tcPr>
          <w:p w:rsidR="00B27DF5" w:rsidRDefault="00136530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hyperlink r:id="rId77" w:history="1">
              <w:r w:rsidR="00BA2208" w:rsidRPr="000C1902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https://www.youtube.com/watch?v=Cx778sZDfVc</w:t>
              </w:r>
            </w:hyperlink>
          </w:p>
          <w:p w:rsidR="00BA2208" w:rsidRPr="00B27DF5" w:rsidRDefault="00BA2208" w:rsidP="00B27DF5">
            <w:pPr>
              <w:shd w:val="clear" w:color="auto" w:fill="FFFFFF"/>
              <w:tabs>
                <w:tab w:val="left" w:pos="5812"/>
              </w:tabs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78" w:history="1">
              <w:r w:rsidR="00BA2208" w:rsidRPr="000C1902">
                <w:rPr>
                  <w:rStyle w:val="a4"/>
                  <w:rFonts w:cs="Times New Roman"/>
                  <w:szCs w:val="28"/>
                </w:rPr>
                <w:t>https://infourok.ru/kontrolnie-testi-po-teme-yuzhnie-materiki-klass-2757752.html</w:t>
              </w:r>
            </w:hyperlink>
          </w:p>
          <w:p w:rsidR="00BA2208" w:rsidRPr="00B27DF5" w:rsidRDefault="00BA2208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3" w:type="dxa"/>
          </w:tcPr>
          <w:p w:rsidR="00B27DF5" w:rsidRDefault="00136530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  <w:hyperlink r:id="rId79" w:history="1">
              <w:r w:rsidR="00BA2208" w:rsidRPr="000C1902">
                <w:rPr>
                  <w:rStyle w:val="a4"/>
                  <w:rFonts w:cs="Times New Roman"/>
                  <w:szCs w:val="28"/>
                </w:rPr>
                <w:t>https://learningapps.org/index.php?category=6&amp;s</w:t>
              </w:r>
            </w:hyperlink>
            <w:r w:rsidR="00B27DF5" w:rsidRPr="00B27DF5">
              <w:rPr>
                <w:rFonts w:cs="Times New Roman"/>
                <w:szCs w:val="28"/>
              </w:rPr>
              <w:t>=</w:t>
            </w:r>
          </w:p>
          <w:p w:rsidR="00BA2208" w:rsidRPr="00B27DF5" w:rsidRDefault="00BA2208" w:rsidP="00B27DF5">
            <w:pPr>
              <w:tabs>
                <w:tab w:val="left" w:pos="5812"/>
              </w:tabs>
              <w:jc w:val="both"/>
              <w:rPr>
                <w:rFonts w:cs="Times New Roman"/>
                <w:szCs w:val="28"/>
              </w:rPr>
            </w:pPr>
          </w:p>
        </w:tc>
      </w:tr>
    </w:tbl>
    <w:p w:rsidR="0045490E" w:rsidRPr="00B27DF5" w:rsidRDefault="0045490E" w:rsidP="00B27DF5">
      <w:pPr>
        <w:tabs>
          <w:tab w:val="left" w:pos="5812"/>
        </w:tabs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45490E" w:rsidRPr="00B27DF5" w:rsidSect="00B27DF5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8A"/>
    <w:multiLevelType w:val="multilevel"/>
    <w:tmpl w:val="56C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571CD"/>
    <w:multiLevelType w:val="multilevel"/>
    <w:tmpl w:val="3E2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852EC"/>
    <w:multiLevelType w:val="multilevel"/>
    <w:tmpl w:val="FCC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373A"/>
    <w:multiLevelType w:val="multilevel"/>
    <w:tmpl w:val="BFC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37670"/>
    <w:multiLevelType w:val="multilevel"/>
    <w:tmpl w:val="012A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E01E5"/>
    <w:multiLevelType w:val="multilevel"/>
    <w:tmpl w:val="D398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A27EC"/>
    <w:multiLevelType w:val="multilevel"/>
    <w:tmpl w:val="655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C220C"/>
    <w:multiLevelType w:val="multilevel"/>
    <w:tmpl w:val="B84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B0AE1"/>
    <w:multiLevelType w:val="multilevel"/>
    <w:tmpl w:val="F06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A62CC"/>
    <w:multiLevelType w:val="multilevel"/>
    <w:tmpl w:val="F17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C45F1"/>
    <w:multiLevelType w:val="multilevel"/>
    <w:tmpl w:val="CBE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D7DB6"/>
    <w:multiLevelType w:val="multilevel"/>
    <w:tmpl w:val="FA42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66777"/>
    <w:multiLevelType w:val="multilevel"/>
    <w:tmpl w:val="13F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B7600"/>
    <w:multiLevelType w:val="multilevel"/>
    <w:tmpl w:val="736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718D"/>
    <w:multiLevelType w:val="multilevel"/>
    <w:tmpl w:val="DFA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84C17"/>
    <w:multiLevelType w:val="multilevel"/>
    <w:tmpl w:val="A8F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1147D9"/>
    <w:multiLevelType w:val="multilevel"/>
    <w:tmpl w:val="1E16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73CD8"/>
    <w:multiLevelType w:val="multilevel"/>
    <w:tmpl w:val="F91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4"/>
  </w:num>
  <w:num w:numId="14">
    <w:abstractNumId w:val="0"/>
  </w:num>
  <w:num w:numId="15">
    <w:abstractNumId w:val="16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FD"/>
    <w:rsid w:val="00034A3D"/>
    <w:rsid w:val="00094B27"/>
    <w:rsid w:val="000B0CCB"/>
    <w:rsid w:val="00136530"/>
    <w:rsid w:val="00180C2F"/>
    <w:rsid w:val="001A41AF"/>
    <w:rsid w:val="001B617B"/>
    <w:rsid w:val="001F7E6A"/>
    <w:rsid w:val="002E294C"/>
    <w:rsid w:val="0030407D"/>
    <w:rsid w:val="0030696A"/>
    <w:rsid w:val="00332A43"/>
    <w:rsid w:val="0036178B"/>
    <w:rsid w:val="003C7A09"/>
    <w:rsid w:val="003D0124"/>
    <w:rsid w:val="00446397"/>
    <w:rsid w:val="0045490E"/>
    <w:rsid w:val="00496793"/>
    <w:rsid w:val="00496A58"/>
    <w:rsid w:val="004C4EB2"/>
    <w:rsid w:val="00524899"/>
    <w:rsid w:val="00575BC0"/>
    <w:rsid w:val="005D4CB6"/>
    <w:rsid w:val="0066648E"/>
    <w:rsid w:val="006A2A69"/>
    <w:rsid w:val="006C0B77"/>
    <w:rsid w:val="006D5A23"/>
    <w:rsid w:val="006E0273"/>
    <w:rsid w:val="00762367"/>
    <w:rsid w:val="007B1D2E"/>
    <w:rsid w:val="008242FF"/>
    <w:rsid w:val="00835681"/>
    <w:rsid w:val="00870751"/>
    <w:rsid w:val="00922C48"/>
    <w:rsid w:val="00997B22"/>
    <w:rsid w:val="009B1671"/>
    <w:rsid w:val="00A675E2"/>
    <w:rsid w:val="00A9699B"/>
    <w:rsid w:val="00B27DF5"/>
    <w:rsid w:val="00B601A6"/>
    <w:rsid w:val="00B915B7"/>
    <w:rsid w:val="00BA2208"/>
    <w:rsid w:val="00C32CE2"/>
    <w:rsid w:val="00C645C5"/>
    <w:rsid w:val="00CB7BF6"/>
    <w:rsid w:val="00D35081"/>
    <w:rsid w:val="00D363DB"/>
    <w:rsid w:val="00E27921"/>
    <w:rsid w:val="00E4067D"/>
    <w:rsid w:val="00EA59DF"/>
    <w:rsid w:val="00EE4070"/>
    <w:rsid w:val="00EF2144"/>
    <w:rsid w:val="00EF73CD"/>
    <w:rsid w:val="00F12C76"/>
    <w:rsid w:val="00F273FD"/>
    <w:rsid w:val="00FB19FF"/>
    <w:rsid w:val="00FB7546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45490E"/>
  </w:style>
  <w:style w:type="character" w:styleId="a4">
    <w:name w:val="Hyperlink"/>
    <w:basedOn w:val="a0"/>
    <w:uiPriority w:val="99"/>
    <w:unhideWhenUsed/>
    <w:rsid w:val="004549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4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D01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45490E"/>
  </w:style>
  <w:style w:type="character" w:styleId="a4">
    <w:name w:val="Hyperlink"/>
    <w:basedOn w:val="a0"/>
    <w:uiPriority w:val="99"/>
    <w:unhideWhenUsed/>
    <w:rsid w:val="004549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D4C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D012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4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3028022" TargetMode="External"/><Relationship Id="rId18" Type="http://schemas.openxmlformats.org/officeDocument/2006/relationships/hyperlink" Target="https://learningapps.org/3848583" TargetMode="External"/><Relationship Id="rId26" Type="http://schemas.openxmlformats.org/officeDocument/2006/relationships/hyperlink" Target="https://ru.wikipedia.org/wiki/%D0%9C%D0%B5%D0%BA%D1%81%D0%B8%D0%BA%D0%B0" TargetMode="External"/><Relationship Id="rId39" Type="http://schemas.openxmlformats.org/officeDocument/2006/relationships/hyperlink" Target="https://learningapps.org/8727726" TargetMode="External"/><Relationship Id="rId21" Type="http://schemas.openxmlformats.org/officeDocument/2006/relationships/hyperlink" Target="https://ru.wikipedia.org/wiki/%D0%9A%D0%B0%D0%BD%D0%B0%D0%B4%D0%B0" TargetMode="External"/><Relationship Id="rId34" Type="http://schemas.openxmlformats.org/officeDocument/2006/relationships/hyperlink" Target="https://learningapps.org/2946519" TargetMode="External"/><Relationship Id="rId42" Type="http://schemas.openxmlformats.org/officeDocument/2006/relationships/hyperlink" Target="https://learningapps.org/1505921" TargetMode="External"/><Relationship Id="rId47" Type="http://schemas.openxmlformats.org/officeDocument/2006/relationships/hyperlink" Target="https://learningapps.org/3142505" TargetMode="External"/><Relationship Id="rId50" Type="http://schemas.openxmlformats.org/officeDocument/2006/relationships/hyperlink" Target="https://kopilkaurokov.ru/geografiya/testi/blits-opros-po-tiemie-nasielieniie-afriki" TargetMode="External"/><Relationship Id="rId55" Type="http://schemas.openxmlformats.org/officeDocument/2006/relationships/hyperlink" Target="https://learningapps.org/4240300" TargetMode="External"/><Relationship Id="rId63" Type="http://schemas.openxmlformats.org/officeDocument/2006/relationships/hyperlink" Target="https://learningapps.org/7094577" TargetMode="External"/><Relationship Id="rId68" Type="http://schemas.openxmlformats.org/officeDocument/2006/relationships/hyperlink" Target="https://www.youtube.com/watch?v=IHmbZBIpst8" TargetMode="External"/><Relationship Id="rId76" Type="http://schemas.openxmlformats.org/officeDocument/2006/relationships/hyperlink" Target="https://learningapps.org/3027264" TargetMode="External"/><Relationship Id="rId7" Type="http://schemas.openxmlformats.org/officeDocument/2006/relationships/hyperlink" Target="https://infourok.ru/prezentaciya-po-geografii-socialnoekonomicheskie-regioni-ameriki-politicheskaya-karta-i-naselenie-severnoy-ameriki-3692973.html" TargetMode="External"/><Relationship Id="rId71" Type="http://schemas.openxmlformats.org/officeDocument/2006/relationships/hyperlink" Target="https://learningapps.org/306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9" Type="http://schemas.openxmlformats.org/officeDocument/2006/relationships/hyperlink" Target="http://www.myshared.ru/slide/1307467/" TargetMode="External"/><Relationship Id="rId11" Type="http://schemas.openxmlformats.org/officeDocument/2006/relationships/hyperlink" Target="https://learningapps.org/1514754" TargetMode="External"/><Relationship Id="rId24" Type="http://schemas.openxmlformats.org/officeDocument/2006/relationships/hyperlink" Target="https://learningapps.org/7119155" TargetMode="External"/><Relationship Id="rId32" Type="http://schemas.openxmlformats.org/officeDocument/2006/relationships/hyperlink" Target="https://brestschool7.iatp.by/metod_estestv_1.htm" TargetMode="External"/><Relationship Id="rId37" Type="http://schemas.openxmlformats.org/officeDocument/2006/relationships/hyperlink" Target="https://learningapps.org/4052433" TargetMode="External"/><Relationship Id="rId40" Type="http://schemas.openxmlformats.org/officeDocument/2006/relationships/hyperlink" Target="https://infourok.ru/prezentaciya-po-geografii-hozyaystva-stran-yuzhnoy-ameriki-3734727.html" TargetMode="External"/><Relationship Id="rId45" Type="http://schemas.openxmlformats.org/officeDocument/2006/relationships/hyperlink" Target="https://kupidonia.ru/viktoriny/viktorina-brazilija" TargetMode="External"/><Relationship Id="rId53" Type="http://schemas.openxmlformats.org/officeDocument/2006/relationships/hyperlink" Target="https://learningapps.org/2033838" TargetMode="External"/><Relationship Id="rId58" Type="http://schemas.openxmlformats.org/officeDocument/2006/relationships/hyperlink" Target="https://obrazovaka.ru/test/afrika-11-klass-s-otvetami-po-geografii.html" TargetMode="External"/><Relationship Id="rId66" Type="http://schemas.openxmlformats.org/officeDocument/2006/relationships/hyperlink" Target="https://learningapps.org/7178654" TargetMode="External"/><Relationship Id="rId74" Type="http://schemas.openxmlformats.org/officeDocument/2006/relationships/hyperlink" Target="https://learningapps.org/9203741" TargetMode="External"/><Relationship Id="rId79" Type="http://schemas.openxmlformats.org/officeDocument/2006/relationships/hyperlink" Target="https://learningapps.org/index.php?category=6&amp;s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fourok.ru/test-po-geografii-yuar-klassi-924641.html" TargetMode="External"/><Relationship Id="rId10" Type="http://schemas.openxmlformats.org/officeDocument/2006/relationships/hyperlink" Target="https://nsportal.ru/shkola/geografiya/library/2017/06/20/severnaya-i-latinskaya-amerika" TargetMode="External"/><Relationship Id="rId19" Type="http://schemas.openxmlformats.org/officeDocument/2006/relationships/hyperlink" Target="https://learningapps.org/5191724" TargetMode="External"/><Relationship Id="rId31" Type="http://schemas.openxmlformats.org/officeDocument/2006/relationships/hyperlink" Target="https://obrazovaka.ru/test/naselenie-yuzhnoy-ameriki-razmeschenie-korennye-narody.html" TargetMode="External"/><Relationship Id="rId44" Type="http://schemas.openxmlformats.org/officeDocument/2006/relationships/hyperlink" Target="https://ru.wikipedia.org/wiki/%D0%91%D1%80%D0%B0%D0%B7%D0%B8%D0%BB%D0%B8%D1%8F" TargetMode="External"/><Relationship Id="rId52" Type="http://schemas.openxmlformats.org/officeDocument/2006/relationships/hyperlink" Target="https://learningapps.org/2984797" TargetMode="External"/><Relationship Id="rId60" Type="http://schemas.openxmlformats.org/officeDocument/2006/relationships/hyperlink" Target="https://infourok.ru/test-po-geografii-egipet-klassi-924649.html" TargetMode="External"/><Relationship Id="rId65" Type="http://schemas.openxmlformats.org/officeDocument/2006/relationships/hyperlink" Target="https://learningapps.org/7498212" TargetMode="External"/><Relationship Id="rId73" Type="http://schemas.openxmlformats.org/officeDocument/2006/relationships/hyperlink" Target="https://learningapps.org/9016486" TargetMode="External"/><Relationship Id="rId78" Type="http://schemas.openxmlformats.org/officeDocument/2006/relationships/hyperlink" Target="https://infourok.ru/kontrolnie-testi-po-teme-yuzhnie-materiki-klass-2757752.html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ecke5nh_-" TargetMode="External"/><Relationship Id="rId14" Type="http://schemas.openxmlformats.org/officeDocument/2006/relationships/hyperlink" Target="https://learningapps.org/6083268" TargetMode="External"/><Relationship Id="rId22" Type="http://schemas.openxmlformats.org/officeDocument/2006/relationships/hyperlink" Target="https://kopilkaurokov.ru/geografiya/testi/tiestnatiemukanada" TargetMode="External"/><Relationship Id="rId27" Type="http://schemas.openxmlformats.org/officeDocument/2006/relationships/hyperlink" Target="https://infourok.ru/test-po-geografii-meksika-klassi-1040067.html" TargetMode="External"/><Relationship Id="rId30" Type="http://schemas.openxmlformats.org/officeDocument/2006/relationships/hyperlink" Target="https://ppt-online.org/114510" TargetMode="External"/><Relationship Id="rId35" Type="http://schemas.openxmlformats.org/officeDocument/2006/relationships/hyperlink" Target="https://learningapps.org/2227621" TargetMode="External"/><Relationship Id="rId43" Type="http://schemas.openxmlformats.org/officeDocument/2006/relationships/hyperlink" Target="https://learningapps.org/7559113" TargetMode="External"/><Relationship Id="rId48" Type="http://schemas.openxmlformats.org/officeDocument/2006/relationships/hyperlink" Target="https://infourok.ru/prezentaciya-po-geografii-klass-politicheskaya-karta-i-naselenie-afriki-773674.html" TargetMode="External"/><Relationship Id="rId56" Type="http://schemas.openxmlformats.org/officeDocument/2006/relationships/hyperlink" Target="https://learningapps.org/8288643" TargetMode="External"/><Relationship Id="rId64" Type="http://schemas.openxmlformats.org/officeDocument/2006/relationships/hyperlink" Target="http://geo.ihb.by/&#1057;&#1086;&#1076;&#1077;&#1088;&#1078;&#1080;&#1084;&#1086;&#1077;/&#1052;&#1072;&#1090;&#1077;&#1088;&#1080;&#1072;&#1083;&#1099;%20&#1082;%20&#1091;&#1088;&#1086;&#1082;&#1091;/8%20&#1082;&#1083;&#1072;&#1089;&#1089;/&#1055;&#1088;&#1086;&#1074;&#1077;&#1088;&#1086;&#1095;&#1085;&#1072;&#1103;%20&#1088;&#1072;&#1073;&#1086;&#1090;&#1072;%20&#1087;&#1086;%20&#1090;&#1077;&#1084;&#1072;&#1084;%20&#1070;&#1040;&#1056;%20&#1080;%20&#1045;&#1075;&#1080;&#1087;&#1077;&#1090;.pdf" TargetMode="External"/><Relationship Id="rId69" Type="http://schemas.openxmlformats.org/officeDocument/2006/relationships/hyperlink" Target="https://obrazovaka.ru/test/avstraliya-s-otvetami-po-geografii.html" TargetMode="External"/><Relationship Id="rId77" Type="http://schemas.openxmlformats.org/officeDocument/2006/relationships/hyperlink" Target="https://www.youtube.com/watch?v=Cx778sZDfVc" TargetMode="External"/><Relationship Id="rId8" Type="http://schemas.openxmlformats.org/officeDocument/2006/relationships/hyperlink" Target="https://www.youtube.com/watch?v=uQs-8SuiDKw" TargetMode="External"/><Relationship Id="rId51" Type="http://schemas.openxmlformats.org/officeDocument/2006/relationships/hyperlink" Target="https://onlinetestpad.com/ru/test/2251-khozyajstvo-stran-afriki" TargetMode="External"/><Relationship Id="rId72" Type="http://schemas.openxmlformats.org/officeDocument/2006/relationships/hyperlink" Target="https://onlinetestpad.com/ru/test/2254-avstralijskij-soyuz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earningapps.org/2039099" TargetMode="External"/><Relationship Id="rId17" Type="http://schemas.openxmlformats.org/officeDocument/2006/relationships/hyperlink" Target="https://infourok.ru/test-po-geografii-na-temu-ssha-534228.html" TargetMode="External"/><Relationship Id="rId25" Type="http://schemas.openxmlformats.org/officeDocument/2006/relationships/hyperlink" Target="https://learningapps.org/7119376" TargetMode="External"/><Relationship Id="rId33" Type="http://schemas.openxmlformats.org/officeDocument/2006/relationships/hyperlink" Target="https://learningapps.org/7569215" TargetMode="External"/><Relationship Id="rId38" Type="http://schemas.openxmlformats.org/officeDocument/2006/relationships/hyperlink" Target="https://learningapps.org/3882780" TargetMode="External"/><Relationship Id="rId46" Type="http://schemas.openxmlformats.org/officeDocument/2006/relationships/hyperlink" Target="http://www.yaklass.by/p/geogra" TargetMode="External"/><Relationship Id="rId59" Type="http://schemas.openxmlformats.org/officeDocument/2006/relationships/hyperlink" Target="https://infourok.ru/prezentaciya-po-geografii-yuar-egipet-3734736.html" TargetMode="External"/><Relationship Id="rId67" Type="http://schemas.openxmlformats.org/officeDocument/2006/relationships/hyperlink" Target="https://www.youtube.com/watch?v=Oztoc7YW0G0" TargetMode="External"/><Relationship Id="rId20" Type="http://schemas.openxmlformats.org/officeDocument/2006/relationships/hyperlink" Target="https://learningapps.org/2392643" TargetMode="External"/><Relationship Id="rId41" Type="http://schemas.openxmlformats.org/officeDocument/2006/relationships/hyperlink" Target="https://www.youtube.com/redirect?event=video_description&amp;v=wI0190O_OCY&amp;q=https%3A%2F%2Fgoo.gl%2FzWbd0t&amp;redir_token=q4aQK87wUTMVEoSez_yogvze7dh8MTU4Njg5MjA1M0AxNTg2ODA1NjUz" TargetMode="External"/><Relationship Id="rId54" Type="http://schemas.openxmlformats.org/officeDocument/2006/relationships/hyperlink" Target="https://learningapps.org/2318708" TargetMode="External"/><Relationship Id="rId62" Type="http://schemas.openxmlformats.org/officeDocument/2006/relationships/hyperlink" Target="http://www.yaklass.by/p/geografiya/8-klass/afrika-9700/egipet-9701" TargetMode="External"/><Relationship Id="rId70" Type="http://schemas.openxmlformats.org/officeDocument/2006/relationships/hyperlink" Target="https://onlinetestpad.com/ru/test/2173-itogovyj-kontrol-po-teme-avstraliya-i-okeaniya-dlya-7-go-klassa" TargetMode="External"/><Relationship Id="rId75" Type="http://schemas.openxmlformats.org/officeDocument/2006/relationships/hyperlink" Target="https://learningapps.org/30452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arningapps.org/8235280" TargetMode="External"/><Relationship Id="rId23" Type="http://schemas.openxmlformats.org/officeDocument/2006/relationships/hyperlink" Target="https://kopilkaurokov.ru/geografiya/testi/tiesty-po-ghieoghrafii-po-tiemie-kanada" TargetMode="External"/><Relationship Id="rId28" Type="http://schemas.openxmlformats.org/officeDocument/2006/relationships/hyperlink" Target="https://learningapps.org/8235280" TargetMode="External"/><Relationship Id="rId36" Type="http://schemas.openxmlformats.org/officeDocument/2006/relationships/hyperlink" Target="https://learningapps.org/8241814" TargetMode="External"/><Relationship Id="rId49" Type="http://schemas.openxmlformats.org/officeDocument/2006/relationships/hyperlink" Target="https://infourok.ru/prezentaciya-po-geografii-hozyaystva-stran-afriki-3734735.html" TargetMode="External"/><Relationship Id="rId57" Type="http://schemas.openxmlformats.org/officeDocument/2006/relationships/hyperlink" Target="https://learningapps.org/7497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25AF-B8C5-4012-884E-2471B311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2020-04-15T16:23:00Z</cp:lastPrinted>
  <dcterms:created xsi:type="dcterms:W3CDTF">2020-04-13T16:07:00Z</dcterms:created>
  <dcterms:modified xsi:type="dcterms:W3CDTF">2020-04-18T10:46:00Z</dcterms:modified>
</cp:coreProperties>
</file>